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F1" w:rsidRPr="00C20CB2" w:rsidRDefault="009F22FE" w:rsidP="009F22FE">
      <w:pP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A272F1">
        <w:rPr>
          <w:b/>
        </w:rPr>
        <w:t>Objetivo</w:t>
      </w:r>
      <w:r>
        <w:t>:</w:t>
      </w:r>
      <w:r w:rsidR="00A272F1">
        <w:t xml:space="preserve">  </w:t>
      </w:r>
      <w:r w:rsidR="008B2884"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  <w:t> </w:t>
      </w:r>
      <w:r w:rsidR="008B2884" w:rsidRPr="008B2884">
        <w:rPr>
          <w:rStyle w:val="Textoennegrita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Identifican a la Biblia como libro sagrado por el cual Dios se revela a la humani</w:t>
      </w:r>
      <w:r w:rsidR="00C20CB2">
        <w:rPr>
          <w:rStyle w:val="Textoennegrita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dad.</w:t>
      </w:r>
      <w:r w:rsidR="00A272F1" w:rsidRPr="00A272F1">
        <w:rPr>
          <w:rStyle w:val="Textoennegrita"/>
          <w:rFonts w:ascii="Algerian" w:hAnsi="Algerian"/>
          <w:b w:val="0"/>
          <w:bCs w:val="0"/>
          <w:i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1016"/>
      </w:tblGrid>
      <w:tr w:rsidR="00250C71" w:rsidTr="00A13D7A">
        <w:tc>
          <w:tcPr>
            <w:tcW w:w="11016" w:type="dxa"/>
          </w:tcPr>
          <w:p w:rsidR="008B2884" w:rsidRDefault="008B2884" w:rsidP="00A272F1">
            <w:pPr>
              <w:tabs>
                <w:tab w:val="left" w:pos="8625"/>
              </w:tabs>
              <w:ind w:left="360"/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</w:pPr>
          </w:p>
          <w:p w:rsidR="008B2884" w:rsidRDefault="008B2884" w:rsidP="00A272F1">
            <w:pPr>
              <w:tabs>
                <w:tab w:val="left" w:pos="8625"/>
              </w:tabs>
              <w:ind w:left="360"/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  <w:t xml:space="preserve">1.- Lee </w:t>
            </w:r>
            <w:r w:rsidR="00A13D7A"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  <w:t>atentamente y luego realiza la actividad que sale en la imagen.</w:t>
            </w:r>
          </w:p>
          <w:p w:rsidR="008B2884" w:rsidRDefault="008B2884" w:rsidP="008B2884">
            <w:pPr>
              <w:tabs>
                <w:tab w:val="left" w:pos="8625"/>
              </w:tabs>
              <w:ind w:left="360"/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076950" cy="4305300"/>
                  <wp:effectExtent l="19050" t="0" r="0" b="0"/>
                  <wp:docPr id="1" name="Imagen 2" descr="Resultado de imagen para guia didactica La biblia como libro sagrado 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guia didactica La biblia como libro sagrado 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430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884" w:rsidRDefault="008B2884" w:rsidP="00A272F1">
            <w:pPr>
              <w:tabs>
                <w:tab w:val="left" w:pos="8625"/>
              </w:tabs>
              <w:ind w:left="360"/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</w:pPr>
          </w:p>
          <w:p w:rsidR="00250C71" w:rsidRDefault="00250C71" w:rsidP="008B2884">
            <w:pPr>
              <w:rPr>
                <w:rStyle w:val="Textoennegrita"/>
                <w:b w:val="0"/>
                <w:bCs w:val="0"/>
              </w:rPr>
            </w:pPr>
          </w:p>
        </w:tc>
      </w:tr>
    </w:tbl>
    <w:p w:rsidR="00991E33" w:rsidRDefault="00991E33">
      <w:pPr>
        <w:rPr>
          <w:rStyle w:val="Textoennegrita"/>
          <w:bCs w:val="0"/>
        </w:rPr>
      </w:pPr>
    </w:p>
    <w:p w:rsidR="000D5715" w:rsidRDefault="00A13D7A">
      <w:r w:rsidRPr="00764165">
        <w:rPr>
          <w:rStyle w:val="Textoennegrita"/>
          <w:bCs w:val="0"/>
        </w:rPr>
        <w:t>2</w:t>
      </w:r>
      <w:r>
        <w:rPr>
          <w:rStyle w:val="Textoennegrita"/>
          <w:b w:val="0"/>
          <w:bCs w:val="0"/>
        </w:rPr>
        <w:t>.-</w:t>
      </w:r>
      <w:r w:rsidRPr="00A13D7A">
        <w:rPr>
          <w:rStyle w:val="Textoennegrita"/>
          <w:b w:val="0"/>
          <w:bCs w:val="0"/>
        </w:rPr>
        <w:t xml:space="preserve"> </w:t>
      </w:r>
      <w:r w:rsidRPr="00A13D7A">
        <w:rPr>
          <w:rStyle w:val="Textoennegrita"/>
          <w:rFonts w:ascii="Arial" w:hAnsi="Arial" w:cs="Arial"/>
          <w:bCs w:val="0"/>
          <w:sz w:val="24"/>
          <w:szCs w:val="24"/>
        </w:rPr>
        <w:t>Conozco y comprendo mi fe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0D5715" w:rsidTr="000D5715">
        <w:tc>
          <w:tcPr>
            <w:tcW w:w="10940" w:type="dxa"/>
          </w:tcPr>
          <w:p w:rsidR="000D5715" w:rsidRDefault="00A13D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3BD">
              <w:rPr>
                <w:rFonts w:ascii="Arial" w:hAnsi="Arial" w:cs="Arial"/>
                <w:b/>
                <w:sz w:val="20"/>
                <w:szCs w:val="20"/>
              </w:rPr>
              <w:t>La Biblia, palabra de Dios.</w:t>
            </w:r>
          </w:p>
          <w:p w:rsidR="00C20CB2" w:rsidRPr="00A873BD" w:rsidRDefault="00C20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3D7A" w:rsidRPr="00A873BD" w:rsidRDefault="00A13D7A">
            <w:pPr>
              <w:rPr>
                <w:rFonts w:ascii="Arial" w:hAnsi="Arial" w:cs="Arial"/>
                <w:sz w:val="20"/>
                <w:szCs w:val="20"/>
              </w:rPr>
            </w:pPr>
            <w:r w:rsidRPr="00A873BD">
              <w:rPr>
                <w:rFonts w:ascii="Arial" w:hAnsi="Arial" w:cs="Arial"/>
                <w:sz w:val="20"/>
                <w:szCs w:val="20"/>
              </w:rPr>
              <w:t xml:space="preserve">La Biblia, más que un libro, es un conjunto variado de libros, una biblioteca que recoge la historia de la Salvación; es la palabra de Dios escrita para nosotros.  El </w:t>
            </w:r>
            <w:r w:rsidR="00EF3ABF" w:rsidRPr="00A873BD">
              <w:rPr>
                <w:rFonts w:ascii="Arial" w:hAnsi="Arial" w:cs="Arial"/>
                <w:sz w:val="20"/>
                <w:szCs w:val="20"/>
              </w:rPr>
              <w:t xml:space="preserve">término Biblia deriva del vocablo griego </w:t>
            </w:r>
            <w:r w:rsidR="00EF3ABF" w:rsidRPr="00A873BD">
              <w:rPr>
                <w:rFonts w:ascii="Arial" w:hAnsi="Arial" w:cs="Arial"/>
                <w:sz w:val="20"/>
                <w:szCs w:val="20"/>
                <w:u w:val="single"/>
              </w:rPr>
              <w:t>biblos</w:t>
            </w:r>
            <w:r w:rsidR="00EF3ABF" w:rsidRPr="00A873BD">
              <w:rPr>
                <w:rFonts w:ascii="Arial" w:hAnsi="Arial" w:cs="Arial"/>
                <w:sz w:val="20"/>
                <w:szCs w:val="20"/>
              </w:rPr>
              <w:t xml:space="preserve">, que significa “libros”.  También recibe los nombres de </w:t>
            </w:r>
            <w:r w:rsidR="00EF3ABF" w:rsidRPr="00A873BD">
              <w:rPr>
                <w:rFonts w:ascii="Arial" w:hAnsi="Arial" w:cs="Arial"/>
                <w:sz w:val="20"/>
                <w:szCs w:val="20"/>
                <w:u w:val="single"/>
              </w:rPr>
              <w:t>Sagrada Escritura</w:t>
            </w:r>
            <w:r w:rsidR="00EF3ABF" w:rsidRPr="00A873BD">
              <w:rPr>
                <w:rFonts w:ascii="Arial" w:hAnsi="Arial" w:cs="Arial"/>
                <w:sz w:val="20"/>
                <w:szCs w:val="20"/>
              </w:rPr>
              <w:t xml:space="preserve">, Palabra de Dios o Escritura.  La Biblia se divide en Antiguo Testamento y Nuevo Testamento. </w:t>
            </w:r>
          </w:p>
          <w:p w:rsidR="000D5715" w:rsidRPr="00A873BD" w:rsidRDefault="000D5715">
            <w:pPr>
              <w:rPr>
                <w:sz w:val="20"/>
                <w:szCs w:val="20"/>
              </w:rPr>
            </w:pPr>
          </w:p>
          <w:p w:rsidR="00EF3ABF" w:rsidRPr="00A873BD" w:rsidRDefault="00EF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3BD">
              <w:rPr>
                <w:rFonts w:ascii="Arial" w:hAnsi="Arial" w:cs="Arial"/>
                <w:b/>
                <w:sz w:val="20"/>
                <w:szCs w:val="20"/>
              </w:rPr>
              <w:t>Antiguo Testamento:</w:t>
            </w:r>
          </w:p>
          <w:p w:rsidR="00EF3ABF" w:rsidRDefault="00EF3ABF">
            <w:pPr>
              <w:rPr>
                <w:rFonts w:ascii="Arial" w:hAnsi="Arial" w:cs="Arial"/>
                <w:sz w:val="20"/>
                <w:szCs w:val="20"/>
              </w:rPr>
            </w:pPr>
            <w:r w:rsidRPr="00A873BD">
              <w:rPr>
                <w:rFonts w:ascii="Arial" w:hAnsi="Arial" w:cs="Arial"/>
                <w:sz w:val="20"/>
                <w:szCs w:val="20"/>
              </w:rPr>
              <w:t>El Antiguo Testamento está compuesto por 46 libros, escritos antes de la venida de Jesús.  En ellos se narra la creación del mundo y del hombre, y  la historia del pueblo de Israel.  Además, no s enseña como Dios promete y prepara la salvación de todos los seres humanos.</w:t>
            </w:r>
          </w:p>
          <w:p w:rsidR="00C20CB2" w:rsidRPr="00A873BD" w:rsidRDefault="00C20C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F3ABF" w:rsidRPr="00A873BD" w:rsidRDefault="00EF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3BD">
              <w:rPr>
                <w:rFonts w:ascii="Arial" w:hAnsi="Arial" w:cs="Arial"/>
                <w:b/>
                <w:sz w:val="20"/>
                <w:szCs w:val="20"/>
              </w:rPr>
              <w:t>Pentateuco:</w:t>
            </w:r>
          </w:p>
          <w:p w:rsidR="00EF3ABF" w:rsidRPr="00A873BD" w:rsidRDefault="00EF3ABF">
            <w:pPr>
              <w:rPr>
                <w:rFonts w:ascii="Arial" w:hAnsi="Arial" w:cs="Arial"/>
                <w:sz w:val="20"/>
                <w:szCs w:val="20"/>
              </w:rPr>
            </w:pPr>
            <w:r w:rsidRPr="00A873BD">
              <w:rPr>
                <w:rFonts w:ascii="Arial" w:hAnsi="Arial" w:cs="Arial"/>
                <w:sz w:val="20"/>
                <w:szCs w:val="20"/>
              </w:rPr>
              <w:t xml:space="preserve">Son los cinco primeros libros de la Biblia y recogen las enseñanzas y leyes que Dios dio al Pueblo de Israel.  Su fin general </w:t>
            </w:r>
            <w:r w:rsidR="00765A1E" w:rsidRPr="00A873BD">
              <w:rPr>
                <w:rFonts w:ascii="Arial" w:hAnsi="Arial" w:cs="Arial"/>
                <w:sz w:val="20"/>
                <w:szCs w:val="20"/>
              </w:rPr>
              <w:t>es exponer cómo Dios escogió  para sí al pueblo de Israel y lo formó para la venida de Jesucristo.</w:t>
            </w:r>
          </w:p>
          <w:p w:rsidR="00765A1E" w:rsidRPr="00A873BD" w:rsidRDefault="00765A1E">
            <w:pPr>
              <w:rPr>
                <w:rFonts w:ascii="Arial" w:hAnsi="Arial" w:cs="Arial"/>
                <w:sz w:val="20"/>
                <w:szCs w:val="20"/>
              </w:rPr>
            </w:pPr>
            <w:r w:rsidRPr="00A873BD">
              <w:rPr>
                <w:rFonts w:ascii="Arial" w:hAnsi="Arial" w:cs="Arial"/>
                <w:sz w:val="20"/>
                <w:szCs w:val="20"/>
              </w:rPr>
              <w:t>Estos libros son:    Génesis (Gn),    Éxodo (Ex),  Levítico (Lv), Números (Nm) y Deuteronomio ( Dt).</w:t>
            </w:r>
          </w:p>
          <w:p w:rsidR="00765A1E" w:rsidRPr="00A873BD" w:rsidRDefault="00806D41">
            <w:pPr>
              <w:rPr>
                <w:rFonts w:ascii="Arial" w:hAnsi="Arial" w:cs="Arial"/>
                <w:sz w:val="20"/>
                <w:szCs w:val="20"/>
              </w:rPr>
            </w:pPr>
            <w:r w:rsidRPr="00A873BD">
              <w:rPr>
                <w:rFonts w:ascii="Arial" w:hAnsi="Arial" w:cs="Arial"/>
                <w:sz w:val="20"/>
                <w:szCs w:val="20"/>
              </w:rPr>
              <w:t>Los demás libros se llaman:  libros históricos, libros proféticos y libros poéticos y sapenciales.</w:t>
            </w:r>
          </w:p>
          <w:p w:rsidR="00806D41" w:rsidRPr="00A873BD" w:rsidRDefault="00806D41">
            <w:pPr>
              <w:rPr>
                <w:rFonts w:ascii="Arial" w:hAnsi="Arial" w:cs="Arial"/>
                <w:sz w:val="20"/>
                <w:szCs w:val="20"/>
              </w:rPr>
            </w:pPr>
            <w:r w:rsidRPr="00A873BD">
              <w:rPr>
                <w:rFonts w:ascii="Arial" w:hAnsi="Arial" w:cs="Arial"/>
                <w:sz w:val="20"/>
                <w:szCs w:val="20"/>
              </w:rPr>
              <w:t xml:space="preserve">Cada uno de ellos van relatando la historia del Pueblo de Israel y su relación con Dios.  </w:t>
            </w:r>
            <w:r w:rsidR="00FC170C" w:rsidRPr="00A873BD">
              <w:rPr>
                <w:rFonts w:ascii="Arial" w:hAnsi="Arial" w:cs="Arial"/>
                <w:sz w:val="20"/>
                <w:szCs w:val="20"/>
              </w:rPr>
              <w:t>También cuentan la vida de los profetas y enseñan vivir en comunidad, es decir, a comportarse correctamente en las distintas circunstancias de la vida.</w:t>
            </w:r>
          </w:p>
          <w:p w:rsidR="000D5715" w:rsidRDefault="000D5715"/>
          <w:p w:rsidR="000D5715" w:rsidRDefault="000D5715"/>
        </w:tc>
      </w:tr>
    </w:tbl>
    <w:p w:rsidR="00FC170C" w:rsidRDefault="00FC170C"/>
    <w:p w:rsidR="00A873BD" w:rsidRDefault="00A873BD"/>
    <w:p w:rsidR="00A873BD" w:rsidRDefault="00A873BD"/>
    <w:p w:rsidR="00A873BD" w:rsidRDefault="00A873BD"/>
    <w:p w:rsidR="00C20CB2" w:rsidRDefault="00C20CB2"/>
    <w:tbl>
      <w:tblPr>
        <w:tblStyle w:val="Tablaconcuadrcula"/>
        <w:tblW w:w="0" w:type="auto"/>
        <w:tblLook w:val="04A0"/>
      </w:tblPr>
      <w:tblGrid>
        <w:gridCol w:w="10940"/>
      </w:tblGrid>
      <w:tr w:rsidR="00806D41" w:rsidTr="00806D41">
        <w:tc>
          <w:tcPr>
            <w:tcW w:w="10940" w:type="dxa"/>
          </w:tcPr>
          <w:p w:rsidR="00A873BD" w:rsidRDefault="00A873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73BD" w:rsidRDefault="00A873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6D41" w:rsidRPr="00A873BD" w:rsidRDefault="00806D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3BD">
              <w:rPr>
                <w:rFonts w:ascii="Arial" w:hAnsi="Arial" w:cs="Arial"/>
                <w:b/>
                <w:sz w:val="20"/>
                <w:szCs w:val="20"/>
              </w:rPr>
              <w:t>Nuevo Testamento:</w:t>
            </w:r>
          </w:p>
          <w:p w:rsidR="00806D41" w:rsidRPr="00A873BD" w:rsidRDefault="003002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A873BD">
              <w:rPr>
                <w:rFonts w:ascii="Arial" w:hAnsi="Arial" w:cs="Arial"/>
                <w:sz w:val="20"/>
                <w:szCs w:val="20"/>
                <w:lang w:val="es-CL"/>
              </w:rPr>
              <w:t xml:space="preserve">El Nuevo Testamento está formado por 27 libros, escritos después de la venida de Jesús, el Salvador prometido por Dios. En ellos se nos cuenta lo que hizo Jesús para salvar a los hombres  (humanidad) y cómo los primeros cristianos anunciaron la Buena Noticia  de Jesús. </w:t>
            </w:r>
          </w:p>
          <w:p w:rsidR="0030026E" w:rsidRPr="00A873BD" w:rsidRDefault="003002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30026E" w:rsidRPr="00A873BD" w:rsidRDefault="0030026E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A873BD">
              <w:rPr>
                <w:rFonts w:ascii="Arial" w:hAnsi="Arial" w:cs="Arial"/>
                <w:b/>
                <w:sz w:val="20"/>
                <w:szCs w:val="20"/>
                <w:lang w:val="es-CL"/>
              </w:rPr>
              <w:t>Los Evangelios:</w:t>
            </w:r>
          </w:p>
          <w:p w:rsidR="0030026E" w:rsidRPr="00A873BD" w:rsidRDefault="003002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A873BD">
              <w:rPr>
                <w:rFonts w:ascii="Arial" w:hAnsi="Arial" w:cs="Arial"/>
                <w:sz w:val="20"/>
                <w:szCs w:val="20"/>
                <w:lang w:val="es-CL"/>
              </w:rPr>
              <w:t>Son cuatro libros en los que se narra la vida de Jesús.     La palabra Evangelio significa “buena noticia”. Sus nombre son:  Evangelio de San Mateo, San Marcos, San Lucas y San Juan.</w:t>
            </w:r>
          </w:p>
          <w:p w:rsidR="0030026E" w:rsidRPr="00A873BD" w:rsidRDefault="00C3671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A873BD">
              <w:rPr>
                <w:rFonts w:ascii="Arial" w:hAnsi="Arial" w:cs="Arial"/>
                <w:sz w:val="20"/>
                <w:szCs w:val="20"/>
                <w:lang w:val="es-CL"/>
              </w:rPr>
              <w:t>Los demás libros son: Hechos de los Apóstoles, Las cartas de los apóstoles y Apocalipsis.</w:t>
            </w:r>
          </w:p>
          <w:p w:rsidR="0030026E" w:rsidRPr="00A873BD" w:rsidRDefault="003002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30026E" w:rsidRPr="00A873BD" w:rsidRDefault="00C3671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A873BD">
              <w:rPr>
                <w:rFonts w:ascii="Arial" w:hAnsi="Arial" w:cs="Arial"/>
                <w:sz w:val="20"/>
                <w:szCs w:val="20"/>
                <w:lang w:val="es-CL"/>
              </w:rPr>
              <w:t xml:space="preserve">El autor  principal de la Biblia es la Persona del Espíritu Santo y para escribirla fue ayudado por los </w:t>
            </w:r>
            <w:r w:rsidR="00764165" w:rsidRPr="00A873BD">
              <w:rPr>
                <w:rFonts w:ascii="Arial" w:hAnsi="Arial" w:cs="Arial"/>
                <w:sz w:val="20"/>
                <w:szCs w:val="20"/>
                <w:lang w:val="es-CL"/>
              </w:rPr>
              <w:t xml:space="preserve">hagiógrafos ( que son escritores sagrados).  </w:t>
            </w:r>
          </w:p>
          <w:p w:rsidR="00764165" w:rsidRPr="00A873BD" w:rsidRDefault="00764165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A873BD">
              <w:rPr>
                <w:rFonts w:ascii="Arial" w:hAnsi="Arial" w:cs="Arial"/>
                <w:sz w:val="20"/>
                <w:szCs w:val="20"/>
                <w:lang w:val="es-CL"/>
              </w:rPr>
              <w:t>La Biblia es un libro religioso y está dirigido principalmente a revelarnos lo que Dios ha dispuesto para nuestra salvación.</w:t>
            </w:r>
          </w:p>
          <w:p w:rsidR="00806D41" w:rsidRDefault="00806D41"/>
        </w:tc>
      </w:tr>
    </w:tbl>
    <w:p w:rsidR="00764165" w:rsidRDefault="000951D9">
      <w:r>
        <w:t>3.- Responden las siguientes preguntas:</w:t>
      </w:r>
    </w:p>
    <w:p w:rsidR="000951D9" w:rsidRDefault="000951D9">
      <w:pPr>
        <w:pBdr>
          <w:bottom w:val="single" w:sz="12" w:space="1" w:color="auto"/>
        </w:pBdr>
      </w:pPr>
      <w:r>
        <w:t>a) ¿Qué es la Biblia?          Y   ¿Cuántos libros tiene ?</w:t>
      </w:r>
    </w:p>
    <w:p w:rsidR="000951D9" w:rsidRDefault="000951D9">
      <w:pPr>
        <w:pBdr>
          <w:bottom w:val="single" w:sz="12" w:space="1" w:color="auto"/>
        </w:pBdr>
      </w:pPr>
    </w:p>
    <w:p w:rsidR="000951D9" w:rsidRDefault="000951D9"/>
    <w:p w:rsidR="000951D9" w:rsidRDefault="000951D9">
      <w:pPr>
        <w:pBdr>
          <w:top w:val="single" w:sz="12" w:space="1" w:color="auto"/>
          <w:bottom w:val="single" w:sz="12" w:space="1" w:color="auto"/>
        </w:pBdr>
      </w:pPr>
      <w:r>
        <w:t>b) ¿¨Por qué otro nombre se le conoce a la Biblia?</w:t>
      </w:r>
    </w:p>
    <w:p w:rsidR="000951D9" w:rsidRDefault="000951D9">
      <w:pPr>
        <w:pBdr>
          <w:top w:val="single" w:sz="12" w:space="1" w:color="auto"/>
          <w:bottom w:val="single" w:sz="12" w:space="1" w:color="auto"/>
        </w:pBdr>
      </w:pPr>
    </w:p>
    <w:p w:rsidR="000951D9" w:rsidRDefault="000951D9">
      <w:pPr>
        <w:pBdr>
          <w:bottom w:val="single" w:sz="12" w:space="1" w:color="auto"/>
          <w:between w:val="single" w:sz="12" w:space="1" w:color="auto"/>
        </w:pBdr>
      </w:pPr>
      <w:r>
        <w:t>c) ¿En cuántas partes se divide la Biblia  y cuál es el  nombres  de sus partes?</w:t>
      </w:r>
    </w:p>
    <w:p w:rsidR="000951D9" w:rsidRDefault="000951D9">
      <w:pPr>
        <w:pBdr>
          <w:bottom w:val="single" w:sz="12" w:space="1" w:color="auto"/>
          <w:between w:val="single" w:sz="12" w:space="1" w:color="auto"/>
        </w:pBdr>
      </w:pPr>
    </w:p>
    <w:p w:rsidR="000951D9" w:rsidRDefault="000951D9">
      <w:pPr>
        <w:pBdr>
          <w:bottom w:val="single" w:sz="12" w:space="1" w:color="auto"/>
          <w:between w:val="single" w:sz="12" w:space="1" w:color="auto"/>
        </w:pBdr>
      </w:pPr>
    </w:p>
    <w:p w:rsidR="000951D9" w:rsidRDefault="000951D9">
      <w:pPr>
        <w:pBdr>
          <w:bottom w:val="single" w:sz="12" w:space="1" w:color="auto"/>
          <w:between w:val="single" w:sz="12" w:space="1" w:color="auto"/>
        </w:pBdr>
      </w:pPr>
      <w:r>
        <w:t>d)</w:t>
      </w:r>
      <w:r w:rsidR="00EE42B2">
        <w:t xml:space="preserve">   </w:t>
      </w:r>
      <w:r>
        <w:t xml:space="preserve"> ¿Qué significa </w:t>
      </w:r>
      <w:r w:rsidR="00EE42B2">
        <w:t>la palabra “Evangelio”?</w:t>
      </w:r>
    </w:p>
    <w:p w:rsidR="00EE42B2" w:rsidRDefault="00EE42B2">
      <w:pPr>
        <w:pBdr>
          <w:bottom w:val="single" w:sz="12" w:space="1" w:color="auto"/>
          <w:between w:val="single" w:sz="12" w:space="1" w:color="auto"/>
        </w:pBdr>
      </w:pPr>
    </w:p>
    <w:p w:rsidR="00EE42B2" w:rsidRDefault="00EE42B2">
      <w:r>
        <w:t>e) ¿cómo se les llama a los escritores sagrados?</w:t>
      </w:r>
    </w:p>
    <w:p w:rsidR="00EE42B2" w:rsidRDefault="00EE42B2">
      <w:pPr>
        <w:pBdr>
          <w:bottom w:val="single" w:sz="12" w:space="1" w:color="auto"/>
        </w:pBdr>
      </w:pPr>
    </w:p>
    <w:p w:rsidR="00EE42B2" w:rsidRDefault="00EE42B2">
      <w:r>
        <w:t>4.-</w:t>
      </w:r>
      <w:r w:rsidR="00A873BD">
        <w:t xml:space="preserve"> Busca en la sopa de letras las palabras </w:t>
      </w:r>
    </w:p>
    <w:tbl>
      <w:tblPr>
        <w:tblStyle w:val="Tablaconcuadrcula"/>
        <w:tblW w:w="0" w:type="auto"/>
        <w:tblLook w:val="04A0"/>
      </w:tblPr>
      <w:tblGrid>
        <w:gridCol w:w="7851"/>
        <w:gridCol w:w="3165"/>
      </w:tblGrid>
      <w:tr w:rsidR="00EE42B2" w:rsidTr="00EE42B2">
        <w:tc>
          <w:tcPr>
            <w:tcW w:w="5470" w:type="dxa"/>
          </w:tcPr>
          <w:p w:rsidR="00EE42B2" w:rsidRDefault="00A873BD">
            <w:r w:rsidRPr="00A873BD">
              <w:rPr>
                <w:noProof/>
                <w:lang w:eastAsia="es-ES"/>
              </w:rPr>
              <w:drawing>
                <wp:inline distT="0" distB="0" distL="0" distR="0">
                  <wp:extent cx="4829175" cy="2428875"/>
                  <wp:effectExtent l="19050" t="0" r="0" b="0"/>
                  <wp:docPr id="5" name="Imagen 17" descr="Resultado de imagen para guia didactica La biblia como libro sagrado 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para guia didactica La biblia como libro sagrado 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5914" r="-4752" b="43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2B2" w:rsidRDefault="00EE42B2"/>
          <w:p w:rsidR="00EE42B2" w:rsidRDefault="00EE42B2"/>
        </w:tc>
        <w:tc>
          <w:tcPr>
            <w:tcW w:w="5470" w:type="dxa"/>
          </w:tcPr>
          <w:p w:rsidR="00EE42B2" w:rsidRDefault="00EE42B2"/>
          <w:p w:rsidR="00A873BD" w:rsidRDefault="00EE42B2" w:rsidP="00A873BD">
            <w:r>
              <w:t xml:space="preserve">Resurrección, </w:t>
            </w:r>
          </w:p>
          <w:p w:rsidR="00A873BD" w:rsidRDefault="00EE42B2" w:rsidP="00A873BD">
            <w:r>
              <w:t xml:space="preserve">Lucas, </w:t>
            </w:r>
          </w:p>
          <w:p w:rsidR="00A873BD" w:rsidRDefault="00EE42B2" w:rsidP="00A873BD">
            <w:r>
              <w:t xml:space="preserve">Jesús, </w:t>
            </w:r>
          </w:p>
          <w:p w:rsidR="00A873BD" w:rsidRDefault="00EE42B2" w:rsidP="00A873BD">
            <w:r>
              <w:t xml:space="preserve">Marcos, </w:t>
            </w:r>
          </w:p>
          <w:p w:rsidR="00A873BD" w:rsidRDefault="00EE42B2" w:rsidP="00A873BD">
            <w:r>
              <w:t>cru</w:t>
            </w:r>
            <w:r w:rsidR="00A873BD">
              <w:t>z</w:t>
            </w:r>
            <w:r>
              <w:t xml:space="preserve">, </w:t>
            </w:r>
          </w:p>
          <w:p w:rsidR="00A873BD" w:rsidRDefault="00EE42B2" w:rsidP="00A873BD">
            <w:r>
              <w:t xml:space="preserve">María. </w:t>
            </w:r>
          </w:p>
          <w:p w:rsidR="00A873BD" w:rsidRDefault="00EE42B2" w:rsidP="00A873BD">
            <w:r>
              <w:t xml:space="preserve">José, </w:t>
            </w:r>
          </w:p>
          <w:p w:rsidR="00A873BD" w:rsidRDefault="00A873BD" w:rsidP="00A873BD">
            <w:r>
              <w:t xml:space="preserve">ascensión, </w:t>
            </w:r>
          </w:p>
          <w:p w:rsidR="00A873BD" w:rsidRDefault="00A873BD" w:rsidP="00A873BD">
            <w:r>
              <w:t xml:space="preserve">Cristo, </w:t>
            </w:r>
          </w:p>
          <w:p w:rsidR="00A873BD" w:rsidRDefault="00A873BD" w:rsidP="00A873BD">
            <w:r>
              <w:t xml:space="preserve">Juan, </w:t>
            </w:r>
          </w:p>
          <w:p w:rsidR="00A873BD" w:rsidRDefault="00A873BD" w:rsidP="00A873BD">
            <w:r>
              <w:t xml:space="preserve">pasión, </w:t>
            </w:r>
          </w:p>
          <w:p w:rsidR="00A873BD" w:rsidRDefault="00A873BD" w:rsidP="00A873BD">
            <w:r>
              <w:t>Mateo,</w:t>
            </w:r>
          </w:p>
          <w:p w:rsidR="00A873BD" w:rsidRDefault="00A873BD" w:rsidP="00A873BD">
            <w:r>
              <w:t xml:space="preserve"> Nazaret, </w:t>
            </w:r>
          </w:p>
          <w:p w:rsidR="00A873BD" w:rsidRDefault="00A873BD" w:rsidP="00A873BD">
            <w:r>
              <w:t xml:space="preserve">Belén, </w:t>
            </w:r>
          </w:p>
          <w:p w:rsidR="00EE42B2" w:rsidRDefault="00A873BD" w:rsidP="00A873BD">
            <w:r>
              <w:t>Pilatos.</w:t>
            </w:r>
          </w:p>
        </w:tc>
      </w:tr>
    </w:tbl>
    <w:p w:rsidR="00C20CB2" w:rsidRDefault="00C20CB2"/>
    <w:p w:rsidR="00C20CB2" w:rsidRDefault="00C20CB2"/>
    <w:p w:rsidR="00991E33" w:rsidRPr="00991E33" w:rsidRDefault="00991E33">
      <w:pPr>
        <w:rPr>
          <w:b/>
        </w:rPr>
      </w:pPr>
      <w:r>
        <w:lastRenderedPageBreak/>
        <w:t>5.- Lee atentamente  el siguiente texto</w:t>
      </w:r>
      <w:r w:rsidRPr="00991E33">
        <w:rPr>
          <w:b/>
        </w:rPr>
        <w:t xml:space="preserve">:  </w:t>
      </w:r>
      <w:r>
        <w:rPr>
          <w:b/>
        </w:rPr>
        <w:t>“</w:t>
      </w:r>
      <w:r w:rsidRPr="00991E33">
        <w:rPr>
          <w:b/>
        </w:rPr>
        <w:t>El Tiempo de cuaresma</w:t>
      </w:r>
      <w:r>
        <w:rPr>
          <w:b/>
        </w:rPr>
        <w:t>”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991E33" w:rsidTr="00991E33">
        <w:tc>
          <w:tcPr>
            <w:tcW w:w="10940" w:type="dxa"/>
          </w:tcPr>
          <w:p w:rsidR="00991E33" w:rsidRDefault="00991E33">
            <w:r>
              <w:t xml:space="preserve"> Dentro del año litúrgico La cuaresma comprende los 40 días de preparación antes de la Pascua de Resurrección, que es la máxima celebración cristiana.</w:t>
            </w:r>
          </w:p>
          <w:p w:rsidR="00991E33" w:rsidRDefault="00A71B55">
            <w:r>
              <w:t>La cuaresma va desde el miércoles de cenizas hasta la tarde del jueves santo. Es un tiempo de oración, conversión,  penitencia y actitudes de fe.</w:t>
            </w:r>
          </w:p>
          <w:p w:rsidR="00A71B55" w:rsidRDefault="00A71B55">
            <w:r>
              <w:t xml:space="preserve">La cuaresma es el mejor tiempo para practicar la caridad, el servicio y la reconciliación. </w:t>
            </w:r>
          </w:p>
          <w:p w:rsidR="00991E33" w:rsidRDefault="00A71B55">
            <w:r>
              <w:t>Jesús se retira al desierto por 40 días, para prepararse  y cumplir con la voluntad de su padre y ser un buen hijo-</w:t>
            </w:r>
          </w:p>
          <w:p w:rsidR="00A71B55" w:rsidRDefault="00A71B55"/>
        </w:tc>
      </w:tr>
    </w:tbl>
    <w:p w:rsidR="00D94ABE" w:rsidRDefault="00D94ABE">
      <w:r>
        <w:t>6.- Pinta los dibujos  bíblicos que nos hablan del Señor.  Utiliza diferentes colores.</w:t>
      </w:r>
    </w:p>
    <w:p w:rsidR="00991E33" w:rsidRDefault="00D94ABE">
      <w:r>
        <w:rPr>
          <w:noProof/>
          <w:lang w:eastAsia="es-ES"/>
        </w:rPr>
        <w:drawing>
          <wp:inline distT="0" distB="0" distL="0" distR="0">
            <wp:extent cx="6705600" cy="6819900"/>
            <wp:effectExtent l="19050" t="0" r="0" b="0"/>
            <wp:docPr id="20" name="Imagen 20" descr="Laminas de La Biblia Para Colorear ,Imprimir y Recortar.: Cuaresma (Para Colorear) Catecismo, Biblia, Semana Santa Y Pascua, Miércoles De Ceniza, Cuaresma, La Luz Del Mundo, Domingo De Ramos, Actividades Para Primaria,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minas de La Biblia Para Colorear ,Imprimir y Recortar.: Cuaresma (Para Colorear) Catecismo, Biblia, Semana Santa Y Pascua, Miércoles De Ceniza, Cuaresma, La Luz Del Mundo, Domingo De Ramos, Actividades Para Primaria,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D9" w:rsidRDefault="000951D9"/>
    <w:sectPr w:rsidR="000951D9" w:rsidSect="005731FE"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9B" w:rsidRDefault="00B25A9B" w:rsidP="0087727E">
      <w:pPr>
        <w:spacing w:after="0" w:line="240" w:lineRule="auto"/>
      </w:pPr>
      <w:r>
        <w:separator/>
      </w:r>
    </w:p>
  </w:endnote>
  <w:endnote w:type="continuationSeparator" w:id="1">
    <w:p w:rsidR="00B25A9B" w:rsidRDefault="00B25A9B" w:rsidP="0087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9B" w:rsidRDefault="00B25A9B" w:rsidP="0087727E">
      <w:pPr>
        <w:spacing w:after="0" w:line="240" w:lineRule="auto"/>
      </w:pPr>
      <w:r>
        <w:separator/>
      </w:r>
    </w:p>
  </w:footnote>
  <w:footnote w:type="continuationSeparator" w:id="1">
    <w:p w:rsidR="00B25A9B" w:rsidRDefault="00B25A9B" w:rsidP="0087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E" w:rsidRDefault="0087727E" w:rsidP="0087727E">
    <w:pPr>
      <w:pStyle w:val="Encabezado"/>
      <w:tabs>
        <w:tab w:val="clear" w:pos="4252"/>
        <w:tab w:val="clear" w:pos="8504"/>
        <w:tab w:val="left" w:pos="1215"/>
      </w:tabs>
      <w:rPr>
        <w:lang w:val="es-MX"/>
      </w:rPr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140970</wp:posOffset>
          </wp:positionV>
          <wp:extent cx="719455" cy="695325"/>
          <wp:effectExtent l="19050" t="0" r="4445" b="0"/>
          <wp:wrapThrough wrapText="bothSides">
            <wp:wrapPolygon edited="0">
              <wp:start x="-572" y="0"/>
              <wp:lineTo x="-572" y="21304"/>
              <wp:lineTo x="21733" y="21304"/>
              <wp:lineTo x="21733" y="0"/>
              <wp:lineTo x="-572" y="0"/>
            </wp:wrapPolygon>
          </wp:wrapThrough>
          <wp:docPr id="2" name="Imagen 13" descr="C:\Users\PC 23\Desktop\DIBUJ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 23\Desktop\DIBUJO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10632" w:type="dxa"/>
      <w:tblInd w:w="108" w:type="dxa"/>
      <w:tblLook w:val="04A0"/>
    </w:tblPr>
    <w:tblGrid>
      <w:gridCol w:w="1515"/>
      <w:gridCol w:w="9117"/>
    </w:tblGrid>
    <w:tr w:rsidR="0087727E" w:rsidTr="00C20CB2">
      <w:tc>
        <w:tcPr>
          <w:tcW w:w="1515" w:type="dxa"/>
          <w:tcBorders>
            <w:right w:val="single" w:sz="4" w:space="0" w:color="auto"/>
          </w:tcBorders>
        </w:tcPr>
        <w:p w:rsidR="0087727E" w:rsidRDefault="0087727E" w:rsidP="0087727E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  <w:r>
            <w:rPr>
              <w:lang w:val="es-MX"/>
            </w:rPr>
            <w:tab/>
          </w:r>
        </w:p>
        <w:p w:rsidR="0087727E" w:rsidRDefault="0087727E" w:rsidP="000D5715">
          <w:pPr>
            <w:pStyle w:val="Encabezado"/>
            <w:tabs>
              <w:tab w:val="clear" w:pos="4252"/>
              <w:tab w:val="clear" w:pos="8504"/>
              <w:tab w:val="left" w:pos="750"/>
              <w:tab w:val="left" w:pos="1215"/>
            </w:tabs>
            <w:rPr>
              <w:lang w:val="es-MX"/>
            </w:rPr>
          </w:pPr>
          <w:r>
            <w:rPr>
              <w:lang w:val="es-MX"/>
            </w:rPr>
            <w:tab/>
          </w:r>
          <w:r w:rsidR="000D5715">
            <w:rPr>
              <w:lang w:val="es-MX"/>
            </w:rPr>
            <w:tab/>
          </w:r>
        </w:p>
        <w:p w:rsidR="0087727E" w:rsidRDefault="0087727E" w:rsidP="000D5715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</w:p>
      </w:tc>
      <w:tc>
        <w:tcPr>
          <w:tcW w:w="9117" w:type="dxa"/>
          <w:tcBorders>
            <w:left w:val="single" w:sz="4" w:space="0" w:color="auto"/>
          </w:tcBorders>
        </w:tcPr>
        <w:p w:rsidR="0087727E" w:rsidRPr="0087727E" w:rsidRDefault="0087727E">
          <w:pPr>
            <w:rPr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>Departamento de Religión:  Profesores  Sergio Concha -  Rosa Manríquez</w:t>
          </w:r>
        </w:p>
        <w:p w:rsidR="0087727E" w:rsidRPr="0087727E" w:rsidRDefault="0087727E">
          <w:pPr>
            <w:rPr>
              <w:sz w:val="24"/>
              <w:szCs w:val="24"/>
              <w:lang w:val="es-MX"/>
            </w:rPr>
          </w:pPr>
        </w:p>
        <w:p w:rsidR="0087727E" w:rsidRPr="00A272F1" w:rsidRDefault="0087727E">
          <w:pPr>
            <w:rPr>
              <w:b/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 xml:space="preserve">Módulo  de </w:t>
          </w:r>
          <w:r w:rsidR="00C20CB2">
            <w:rPr>
              <w:sz w:val="24"/>
              <w:szCs w:val="24"/>
              <w:lang w:val="es-MX"/>
            </w:rPr>
            <w:t xml:space="preserve">Religión .       </w:t>
          </w:r>
          <w:r w:rsidR="008B2884">
            <w:rPr>
              <w:sz w:val="24"/>
              <w:szCs w:val="24"/>
              <w:lang w:val="es-MX"/>
            </w:rPr>
            <w:t xml:space="preserve">  Nivel: Quinto</w:t>
          </w:r>
          <w:r w:rsidRPr="0087727E">
            <w:rPr>
              <w:sz w:val="24"/>
              <w:szCs w:val="24"/>
              <w:lang w:val="es-MX"/>
            </w:rPr>
            <w:t xml:space="preserve"> año Básico.</w:t>
          </w:r>
          <w:r w:rsidR="00A272F1">
            <w:rPr>
              <w:sz w:val="24"/>
              <w:szCs w:val="24"/>
              <w:lang w:val="es-MX"/>
            </w:rPr>
            <w:t xml:space="preserve"> </w:t>
          </w:r>
          <w:r w:rsidR="00C20CB2">
            <w:rPr>
              <w:sz w:val="24"/>
              <w:szCs w:val="24"/>
              <w:lang w:val="es-MX"/>
            </w:rPr>
            <w:t xml:space="preserve"> Clase: 1ª.semana  </w:t>
          </w:r>
          <w:r w:rsidR="00A272F1">
            <w:rPr>
              <w:sz w:val="24"/>
              <w:szCs w:val="24"/>
              <w:lang w:val="es-MX"/>
            </w:rPr>
            <w:t xml:space="preserve">  “ </w:t>
          </w:r>
          <w:r w:rsidR="00A272F1" w:rsidRPr="00A272F1">
            <w:rPr>
              <w:b/>
              <w:sz w:val="24"/>
              <w:szCs w:val="24"/>
              <w:lang w:val="es-MX"/>
            </w:rPr>
            <w:t>DIOS TE AMA</w:t>
          </w:r>
          <w:r w:rsidR="00A272F1">
            <w:rPr>
              <w:b/>
              <w:sz w:val="24"/>
              <w:szCs w:val="24"/>
              <w:lang w:val="es-MX"/>
            </w:rPr>
            <w:t>”</w:t>
          </w:r>
        </w:p>
        <w:p w:rsidR="0087727E" w:rsidRDefault="0087727E" w:rsidP="0087727E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</w:p>
      </w:tc>
    </w:tr>
  </w:tbl>
  <w:p w:rsidR="00390C57" w:rsidRDefault="00390C57">
    <w:pPr>
      <w:pStyle w:val="Encabezado"/>
      <w:rPr>
        <w:rStyle w:val="Textoennegrita"/>
        <w:rFonts w:ascii="Noto Sans" w:hAnsi="Noto Sans"/>
        <w:color w:val="000000"/>
        <w:sz w:val="20"/>
        <w:szCs w:val="20"/>
        <w:shd w:val="clear" w:color="auto" w:fill="FFFFFF"/>
      </w:rPr>
    </w:pPr>
  </w:p>
  <w:p w:rsidR="00390C57" w:rsidRPr="0087727E" w:rsidRDefault="00390C57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031B"/>
    <w:multiLevelType w:val="hybridMultilevel"/>
    <w:tmpl w:val="0506F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27E"/>
    <w:rsid w:val="000951D9"/>
    <w:rsid w:val="000D5715"/>
    <w:rsid w:val="001218A9"/>
    <w:rsid w:val="001B0D25"/>
    <w:rsid w:val="00250C71"/>
    <w:rsid w:val="002D47B9"/>
    <w:rsid w:val="0030026E"/>
    <w:rsid w:val="00390C57"/>
    <w:rsid w:val="00457B38"/>
    <w:rsid w:val="00465E89"/>
    <w:rsid w:val="005731FE"/>
    <w:rsid w:val="00595262"/>
    <w:rsid w:val="00764165"/>
    <w:rsid w:val="00765A1E"/>
    <w:rsid w:val="00783657"/>
    <w:rsid w:val="007A6198"/>
    <w:rsid w:val="00806D41"/>
    <w:rsid w:val="0087727E"/>
    <w:rsid w:val="008B2884"/>
    <w:rsid w:val="008F7AC2"/>
    <w:rsid w:val="00987399"/>
    <w:rsid w:val="00991E33"/>
    <w:rsid w:val="009F22FE"/>
    <w:rsid w:val="00A13D7A"/>
    <w:rsid w:val="00A272F1"/>
    <w:rsid w:val="00A71B55"/>
    <w:rsid w:val="00A873BD"/>
    <w:rsid w:val="00B25A9B"/>
    <w:rsid w:val="00C20CB2"/>
    <w:rsid w:val="00C33757"/>
    <w:rsid w:val="00C3671E"/>
    <w:rsid w:val="00D277D8"/>
    <w:rsid w:val="00D94ABE"/>
    <w:rsid w:val="00EE42B2"/>
    <w:rsid w:val="00EF3ABF"/>
    <w:rsid w:val="00F149DC"/>
    <w:rsid w:val="00FC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77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727E"/>
  </w:style>
  <w:style w:type="paragraph" w:styleId="Piedepgina">
    <w:name w:val="footer"/>
    <w:basedOn w:val="Normal"/>
    <w:link w:val="PiedepginaCar"/>
    <w:uiPriority w:val="99"/>
    <w:semiHidden/>
    <w:unhideWhenUsed/>
    <w:rsid w:val="00877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727E"/>
  </w:style>
  <w:style w:type="table" w:styleId="Tablaconcuadrcula">
    <w:name w:val="Table Grid"/>
    <w:basedOn w:val="Tablanormal"/>
    <w:uiPriority w:val="59"/>
    <w:rsid w:val="00877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90C57"/>
    <w:rPr>
      <w:b/>
      <w:bCs/>
    </w:rPr>
  </w:style>
  <w:style w:type="paragraph" w:styleId="Prrafodelista">
    <w:name w:val="List Paragraph"/>
    <w:basedOn w:val="Normal"/>
    <w:uiPriority w:val="34"/>
    <w:qFormat/>
    <w:rsid w:val="00250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2020-03-17T16:39:00Z</dcterms:created>
  <dcterms:modified xsi:type="dcterms:W3CDTF">2020-03-17T16:39:00Z</dcterms:modified>
</cp:coreProperties>
</file>